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465" w:tblpY="-345"/>
        <w:tblW w:w="11024" w:type="dxa"/>
        <w:tblBorders>
          <w:bottom w:val="single" w:sz="8" w:space="0" w:color="auto"/>
        </w:tblBorders>
        <w:tblLayout w:type="fixed"/>
        <w:tblLook w:val="04A0"/>
      </w:tblPr>
      <w:tblGrid>
        <w:gridCol w:w="4786"/>
        <w:gridCol w:w="993"/>
        <w:gridCol w:w="5245"/>
      </w:tblGrid>
      <w:tr w:rsidR="00BF6A14" w:rsidRPr="001C5790" w:rsidTr="006C1101">
        <w:trPr>
          <w:trHeight w:val="1339"/>
        </w:trPr>
        <w:tc>
          <w:tcPr>
            <w:tcW w:w="4786" w:type="dxa"/>
          </w:tcPr>
          <w:p w:rsidR="00BF6A14" w:rsidRPr="001C5790" w:rsidRDefault="00BF6A14" w:rsidP="006C1101">
            <w:pPr>
              <w:pStyle w:val="1"/>
              <w:tabs>
                <w:tab w:val="left" w:pos="571"/>
                <w:tab w:val="center" w:pos="2001"/>
              </w:tabs>
              <w:spacing w:line="276" w:lineRule="auto"/>
            </w:pPr>
            <w:r w:rsidRPr="001C5790">
              <w:rPr>
                <w:rFonts w:eastAsiaTheme="minorEastAsia"/>
              </w:rPr>
              <w:t xml:space="preserve">ТАТАРСТАН РЕСПУБЛИКАСЫ МАМАДЫШ МУНИЦИПАЛЬ РАЙОНЫ </w:t>
            </w:r>
            <w:r w:rsidRPr="001C5790">
              <w:t>БАШКАРМА КОМИТЕТЫНЫ</w:t>
            </w:r>
            <w:r w:rsidRPr="001C5790">
              <w:rPr>
                <w:lang w:val="tt-RU"/>
              </w:rPr>
              <w:t xml:space="preserve">Ң </w:t>
            </w:r>
            <w:r w:rsidRPr="001C5790">
              <w:t>«М</w:t>
            </w:r>
            <w:r w:rsidRPr="001C5790">
              <w:rPr>
                <w:lang w:val="tt-RU"/>
              </w:rPr>
              <w:t>Ә</w:t>
            </w:r>
            <w:r w:rsidRPr="001C5790">
              <w:t>ГАРИФ БУЛЕГЕ» КАЗНА МУНИЦИПАЛЬ УЧРЕЖДЕНИЕСЕ</w:t>
            </w:r>
          </w:p>
          <w:p w:rsidR="00BF6A14" w:rsidRDefault="00BF6A14" w:rsidP="006C11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 xml:space="preserve">422190 Мамадыш, Совет урамы,2  </w:t>
            </w:r>
          </w:p>
          <w:p w:rsidR="00BF6A14" w:rsidRDefault="00BF6A14" w:rsidP="006C11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>тел. 3-34-32; тел/факс 3-29-86</w:t>
            </w:r>
          </w:p>
          <w:p w:rsidR="00BF6A14" w:rsidRPr="001C5790" w:rsidRDefault="00BF6A14" w:rsidP="006C1101">
            <w:pPr>
              <w:spacing w:line="276" w:lineRule="auto"/>
              <w:jc w:val="center"/>
              <w:rPr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е</w:t>
            </w:r>
            <w:proofErr w:type="gramEnd"/>
            <w:r w:rsidRPr="006B7462">
              <w:rPr>
                <w:sz w:val="20"/>
                <w:szCs w:val="20"/>
                <w:lang w:val="en-US"/>
              </w:rPr>
              <w:t xml:space="preserve">-mail: </w:t>
            </w:r>
            <w:hyperlink r:id="rId5" w:history="1">
              <w:r w:rsidRPr="006B7462">
                <w:rPr>
                  <w:rStyle w:val="a3"/>
                  <w:sz w:val="20"/>
                  <w:szCs w:val="20"/>
                  <w:lang w:val="en-US"/>
                </w:rPr>
                <w:t>mamadyshroo@mail.ru</w:t>
              </w:r>
            </w:hyperlink>
          </w:p>
          <w:p w:rsidR="00BF6A14" w:rsidRPr="001346BC" w:rsidRDefault="00A75645" w:rsidP="001346BC">
            <w:pPr>
              <w:spacing w:line="276" w:lineRule="auto"/>
              <w:jc w:val="center"/>
              <w:rPr>
                <w:lang w:val="en-US"/>
              </w:rPr>
            </w:pPr>
            <w:hyperlink r:id="rId6" w:history="1">
              <w:r w:rsidR="001346BC" w:rsidRPr="00CB04EB">
                <w:rPr>
                  <w:rStyle w:val="a3"/>
                  <w:sz w:val="20"/>
                  <w:szCs w:val="20"/>
                  <w:lang w:val="en-US"/>
                </w:rPr>
                <w:t>https://edu.tatar/ru/mamadysh/mamadysh</w:t>
              </w:r>
            </w:hyperlink>
            <w:r w:rsidR="001346BC" w:rsidRPr="001346BC">
              <w:rPr>
                <w:sz w:val="20"/>
                <w:szCs w:val="20"/>
                <w:lang w:val="en-US"/>
              </w:rPr>
              <w:t xml:space="preserve"> </w:t>
            </w:r>
          </w:p>
          <w:p w:rsidR="00BF6A14" w:rsidRPr="001C5790" w:rsidRDefault="00BF6A14" w:rsidP="006C1101">
            <w:pPr>
              <w:spacing w:line="276" w:lineRule="auto"/>
              <w:jc w:val="center"/>
              <w:rPr>
                <w:b/>
                <w:lang w:val="en-US"/>
              </w:rPr>
            </w:pPr>
            <w:r w:rsidRPr="001C5790">
              <w:rPr>
                <w:b/>
              </w:rPr>
              <w:t>БОЕРЫК</w:t>
            </w:r>
          </w:p>
        </w:tc>
        <w:tc>
          <w:tcPr>
            <w:tcW w:w="993" w:type="dxa"/>
          </w:tcPr>
          <w:p w:rsidR="00BF6A14" w:rsidRPr="006B7462" w:rsidRDefault="00BF6A14" w:rsidP="006C1101">
            <w:pPr>
              <w:tabs>
                <w:tab w:val="left" w:pos="4111"/>
              </w:tabs>
              <w:spacing w:line="276" w:lineRule="auto"/>
              <w:ind w:left="-108"/>
              <w:jc w:val="center"/>
            </w:pPr>
            <w:r w:rsidRPr="006B7462">
              <w:rPr>
                <w:noProof/>
              </w:rPr>
              <w:drawing>
                <wp:inline distT="0" distB="0" distL="0" distR="0">
                  <wp:extent cx="558717" cy="724619"/>
                  <wp:effectExtent l="19050" t="0" r="0" b="0"/>
                  <wp:docPr id="3" name="Рисунок 1" descr="mamadys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madys2.gi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443" cy="729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BF6A14" w:rsidRDefault="00BF6A14" w:rsidP="006C1101">
            <w:pPr>
              <w:spacing w:line="276" w:lineRule="auto"/>
              <w:jc w:val="center"/>
              <w:rPr>
                <w:b/>
              </w:rPr>
            </w:pPr>
            <w:r w:rsidRPr="006B7462">
              <w:rPr>
                <w:b/>
              </w:rPr>
              <w:t xml:space="preserve">МУНИЦИПАЛЬНОЕ КАЗЕННОЕ УЧРЕЖДЕНИЕ </w:t>
            </w:r>
            <w:r>
              <w:rPr>
                <w:b/>
              </w:rPr>
              <w:t> </w:t>
            </w:r>
            <w:r w:rsidRPr="006B7462">
              <w:rPr>
                <w:b/>
              </w:rPr>
              <w:t>«ОТДЕЛ ОБРАЗОВАНИЯ» ИСПОЛНИТЕЛЬНОГО КОМИТЕТА МАМАДЫШСКОГО МУНИЦИПАЛЬНОГО РАЙОНА РЕСПУБЛИКИ ТАТАРСТАН</w:t>
            </w:r>
          </w:p>
          <w:p w:rsidR="00BF6A14" w:rsidRDefault="00BF6A14" w:rsidP="006C11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 xml:space="preserve">422190 Мамадыш, </w:t>
            </w:r>
            <w:r>
              <w:rPr>
                <w:sz w:val="20"/>
                <w:szCs w:val="20"/>
              </w:rPr>
              <w:t>ул Советская д.</w:t>
            </w:r>
            <w:r w:rsidRPr="006B7462">
              <w:rPr>
                <w:sz w:val="20"/>
                <w:szCs w:val="20"/>
              </w:rPr>
              <w:t>2</w:t>
            </w:r>
          </w:p>
          <w:p w:rsidR="00BF6A14" w:rsidRDefault="00BF6A14" w:rsidP="006C110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7462">
              <w:rPr>
                <w:sz w:val="20"/>
                <w:szCs w:val="20"/>
              </w:rPr>
              <w:t>тел. 3-34-32; тел/факс 3-29-86</w:t>
            </w:r>
          </w:p>
          <w:p w:rsidR="00BF6A14" w:rsidRPr="001C5790" w:rsidRDefault="00BF6A14" w:rsidP="006C1101">
            <w:pPr>
              <w:spacing w:line="276" w:lineRule="auto"/>
              <w:jc w:val="center"/>
              <w:rPr>
                <w:lang w:val="en-US"/>
              </w:rPr>
            </w:pPr>
            <w:proofErr w:type="gramStart"/>
            <w:r>
              <w:rPr>
                <w:sz w:val="20"/>
                <w:szCs w:val="20"/>
              </w:rPr>
              <w:t>е</w:t>
            </w:r>
            <w:proofErr w:type="gramEnd"/>
            <w:r w:rsidRPr="006B7462">
              <w:rPr>
                <w:sz w:val="20"/>
                <w:szCs w:val="20"/>
                <w:lang w:val="en-US"/>
              </w:rPr>
              <w:t xml:space="preserve">-mail: </w:t>
            </w:r>
            <w:hyperlink r:id="rId8" w:history="1">
              <w:r w:rsidRPr="006B7462">
                <w:rPr>
                  <w:rStyle w:val="a3"/>
                  <w:sz w:val="20"/>
                  <w:szCs w:val="20"/>
                  <w:lang w:val="en-US"/>
                </w:rPr>
                <w:t>mamadyshroo@mail.ru</w:t>
              </w:r>
            </w:hyperlink>
          </w:p>
          <w:p w:rsidR="00BF6A14" w:rsidRPr="001346BC" w:rsidRDefault="00A75645" w:rsidP="001346BC">
            <w:pPr>
              <w:spacing w:line="276" w:lineRule="auto"/>
              <w:jc w:val="center"/>
              <w:rPr>
                <w:lang w:val="en-US"/>
              </w:rPr>
            </w:pPr>
            <w:hyperlink r:id="rId9" w:history="1"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https</w:t>
              </w:r>
              <w:r w:rsidR="00BF6A14" w:rsidRPr="001C5790">
                <w:rPr>
                  <w:rStyle w:val="a3"/>
                  <w:sz w:val="22"/>
                  <w:szCs w:val="22"/>
                  <w:lang w:val="en-US"/>
                </w:rPr>
                <w:t>://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edu</w:t>
              </w:r>
              <w:r w:rsidR="00BF6A14" w:rsidRPr="001C5790">
                <w:rPr>
                  <w:rStyle w:val="a3"/>
                  <w:sz w:val="22"/>
                  <w:szCs w:val="22"/>
                  <w:lang w:val="en-US"/>
                </w:rPr>
                <w:t>.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tatar</w:t>
              </w:r>
              <w:r w:rsidR="00BF6A14" w:rsidRPr="001C5790">
                <w:rPr>
                  <w:rStyle w:val="a3"/>
                  <w:sz w:val="22"/>
                  <w:szCs w:val="22"/>
                  <w:lang w:val="en-US"/>
                </w:rPr>
                <w:t>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ru</w:t>
              </w:r>
              <w:r w:rsidR="00BF6A14" w:rsidRPr="001C5790">
                <w:rPr>
                  <w:rStyle w:val="a3"/>
                  <w:sz w:val="22"/>
                  <w:szCs w:val="22"/>
                  <w:lang w:val="en-US"/>
                </w:rPr>
                <w:t>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mamadysh</w:t>
              </w:r>
              <w:r w:rsidR="00BF6A14" w:rsidRPr="001C5790">
                <w:rPr>
                  <w:rStyle w:val="a3"/>
                  <w:sz w:val="22"/>
                  <w:szCs w:val="22"/>
                  <w:lang w:val="en-US"/>
                </w:rPr>
                <w:t>/</w:t>
              </w:r>
              <w:r w:rsidR="00BF6A14" w:rsidRPr="00B56174">
                <w:rPr>
                  <w:rStyle w:val="a3"/>
                  <w:sz w:val="22"/>
                  <w:szCs w:val="22"/>
                  <w:lang w:val="en-US"/>
                </w:rPr>
                <w:t>mamadysh</w:t>
              </w:r>
            </w:hyperlink>
          </w:p>
          <w:p w:rsidR="00BF6A14" w:rsidRPr="001C5790" w:rsidRDefault="00BF6A14" w:rsidP="006C1101">
            <w:pPr>
              <w:spacing w:line="276" w:lineRule="auto"/>
              <w:jc w:val="center"/>
              <w:rPr>
                <w:b/>
                <w:lang w:val="en-US"/>
              </w:rPr>
            </w:pPr>
            <w:r w:rsidRPr="001C5790">
              <w:rPr>
                <w:b/>
              </w:rPr>
              <w:t>ПРИКАЗ</w:t>
            </w:r>
          </w:p>
        </w:tc>
      </w:tr>
    </w:tbl>
    <w:p w:rsidR="005B109C" w:rsidRDefault="00995850" w:rsidP="00995850">
      <w:pPr>
        <w:tabs>
          <w:tab w:val="left" w:pos="6255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.</w:t>
      </w:r>
    </w:p>
    <w:p w:rsidR="00C0166D" w:rsidRPr="00C0166D" w:rsidRDefault="00772761" w:rsidP="00772761">
      <w:pPr>
        <w:tabs>
          <w:tab w:val="left" w:pos="5835"/>
        </w:tabs>
      </w:pPr>
      <w:r>
        <w:t>№591</w:t>
      </w:r>
      <w:r>
        <w:tab/>
        <w:t>от 23 ноября 2022 года</w:t>
      </w:r>
    </w:p>
    <w:p w:rsidR="00C0166D" w:rsidRPr="00C0166D" w:rsidRDefault="00C0166D" w:rsidP="00C0166D"/>
    <w:p w:rsidR="00C0166D" w:rsidRPr="00C0166D" w:rsidRDefault="00772761" w:rsidP="00C0166D">
      <w:r>
        <w:t>« О дополнительных мерах поддержки семей</w:t>
      </w:r>
    </w:p>
    <w:p w:rsidR="00C0166D" w:rsidRPr="00C0166D" w:rsidRDefault="002F1134" w:rsidP="00C0166D">
      <w:r>
        <w:t>г</w:t>
      </w:r>
      <w:r w:rsidR="00772761">
        <w:t xml:space="preserve">раждан Российской Федерации, призванных </w:t>
      </w:r>
    </w:p>
    <w:p w:rsidR="00C0166D" w:rsidRPr="00C0166D" w:rsidRDefault="002F1134" w:rsidP="00C0166D">
      <w:r>
        <w:t>н</w:t>
      </w:r>
      <w:r w:rsidR="00772761">
        <w:t xml:space="preserve">а военную службу по мобилизации </w:t>
      </w:r>
      <w:proofErr w:type="gramStart"/>
      <w:r w:rsidR="00772761">
        <w:t>в</w:t>
      </w:r>
      <w:proofErr w:type="gramEnd"/>
      <w:r w:rsidR="00772761">
        <w:t xml:space="preserve"> Вооруженные </w:t>
      </w:r>
    </w:p>
    <w:p w:rsidR="00C0166D" w:rsidRPr="00C0166D" w:rsidRDefault="00772761" w:rsidP="00C0166D">
      <w:r>
        <w:t>Силы Росс</w:t>
      </w:r>
      <w:r w:rsidR="002F1134">
        <w:t>ийской Ф</w:t>
      </w:r>
      <w:r>
        <w:t xml:space="preserve">едерации в Мамадышском </w:t>
      </w:r>
    </w:p>
    <w:p w:rsidR="00C0166D" w:rsidRPr="00C0166D" w:rsidRDefault="002F1134" w:rsidP="00C0166D">
      <w:r>
        <w:t>м</w:t>
      </w:r>
      <w:r w:rsidR="00772761">
        <w:t>униципальном</w:t>
      </w:r>
      <w:r>
        <w:t xml:space="preserve"> </w:t>
      </w:r>
      <w:r w:rsidR="00772761">
        <w:t xml:space="preserve"> </w:t>
      </w:r>
      <w:proofErr w:type="gramStart"/>
      <w:r w:rsidR="00772761">
        <w:t>районе</w:t>
      </w:r>
      <w:proofErr w:type="gramEnd"/>
      <w:r w:rsidR="00E945C8">
        <w:t xml:space="preserve"> </w:t>
      </w:r>
      <w:r w:rsidR="00772761">
        <w:t xml:space="preserve"> Республике Татарстан</w:t>
      </w:r>
    </w:p>
    <w:p w:rsidR="00C0166D" w:rsidRDefault="00C0166D" w:rsidP="00C0166D"/>
    <w:p w:rsidR="00B169FA" w:rsidRDefault="00B169FA" w:rsidP="00C0166D"/>
    <w:p w:rsidR="00B169FA" w:rsidRPr="00C0166D" w:rsidRDefault="00B169FA" w:rsidP="00C0166D"/>
    <w:p w:rsidR="00C0166D" w:rsidRDefault="00772761" w:rsidP="00C0166D">
      <w:r>
        <w:t>На основании Постановления</w:t>
      </w:r>
      <w:r w:rsidR="00E945C8">
        <w:t xml:space="preserve"> исполнительного комитета Мамадышского муниципального района Республики Татарстан №403 от 21.11.2022 года « о дополнительных мерах поддержки семей по мобилизации в Вооруженные Силы Российской Федерации»</w:t>
      </w:r>
      <w:proofErr w:type="gramStart"/>
      <w:r w:rsidR="00B70E71">
        <w:t xml:space="preserve"> ,</w:t>
      </w:r>
      <w:proofErr w:type="gramEnd"/>
      <w:r w:rsidR="00B70E71">
        <w:t xml:space="preserve"> а так же граждан находящихся на военной службе по контракту и семей погибших военнослужащих, приказываю:</w:t>
      </w:r>
    </w:p>
    <w:p w:rsidR="00B169FA" w:rsidRPr="00C0166D" w:rsidRDefault="00B169FA" w:rsidP="00C0166D"/>
    <w:p w:rsidR="00C0166D" w:rsidRDefault="00B70E71" w:rsidP="00C0166D">
      <w:r>
        <w:t>1.Организовать с 23 ноября 2022 года по</w:t>
      </w:r>
      <w:r w:rsidR="003579A7">
        <w:t xml:space="preserve"> 31 декабря 2022 года бесплатное</w:t>
      </w:r>
      <w:r>
        <w:t xml:space="preserve"> </w:t>
      </w:r>
      <w:r w:rsidR="003579A7">
        <w:t xml:space="preserve"> двухразовое горячее </w:t>
      </w:r>
      <w:r w:rsidR="002F1134">
        <w:t xml:space="preserve"> питание</w:t>
      </w:r>
      <w:r w:rsidR="003579A7">
        <w:t xml:space="preserve"> </w:t>
      </w:r>
      <w:r w:rsidR="002F1134">
        <w:t xml:space="preserve">(завтрак, обед) </w:t>
      </w:r>
      <w:r w:rsidR="00B169FA">
        <w:t xml:space="preserve"> </w:t>
      </w:r>
      <w:proofErr w:type="gramStart"/>
      <w:r w:rsidR="002F1134">
        <w:t>обучающимся</w:t>
      </w:r>
      <w:proofErr w:type="gramEnd"/>
      <w:r w:rsidR="002F1134">
        <w:t xml:space="preserve"> 1-11 классов в муниципальных образовательных организациях.</w:t>
      </w:r>
    </w:p>
    <w:p w:rsidR="00B169FA" w:rsidRPr="00C0166D" w:rsidRDefault="00B169FA" w:rsidP="00C0166D"/>
    <w:p w:rsidR="00C0166D" w:rsidRPr="00C0166D" w:rsidRDefault="002F1134" w:rsidP="00C0166D">
      <w:r>
        <w:t>2.</w:t>
      </w:r>
      <w:r w:rsidR="003579A7">
        <w:t xml:space="preserve"> </w:t>
      </w:r>
      <w:proofErr w:type="gramStart"/>
      <w:r>
        <w:t xml:space="preserve">Контроль </w:t>
      </w:r>
      <w:r w:rsidR="003579A7">
        <w:t xml:space="preserve"> </w:t>
      </w:r>
      <w:r>
        <w:t>за</w:t>
      </w:r>
      <w:proofErr w:type="gramEnd"/>
      <w:r>
        <w:t xml:space="preserve"> </w:t>
      </w:r>
      <w:r w:rsidR="00B169FA">
        <w:t xml:space="preserve"> </w:t>
      </w:r>
      <w:r>
        <w:t>исполнением данного приказа оставляю за собой.</w:t>
      </w:r>
    </w:p>
    <w:p w:rsidR="00C0166D" w:rsidRPr="00C0166D" w:rsidRDefault="00C0166D" w:rsidP="00C0166D"/>
    <w:p w:rsidR="00C0166D" w:rsidRDefault="00B169FA" w:rsidP="00C0166D">
      <w:r>
        <w:t xml:space="preserve"> </w:t>
      </w:r>
    </w:p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B169FA" w:rsidRDefault="00B169FA" w:rsidP="00C0166D"/>
    <w:p w:rsidR="00C0166D" w:rsidRDefault="00C0166D" w:rsidP="00C0166D"/>
    <w:p w:rsidR="00C0166D" w:rsidRDefault="00E32F20" w:rsidP="00C0166D">
      <w:r>
        <w:t>Начальник МКУ «</w:t>
      </w:r>
      <w:r w:rsidR="00C0166D">
        <w:t>Отдела Образования»</w:t>
      </w:r>
    </w:p>
    <w:p w:rsidR="00C0166D" w:rsidRDefault="00C0166D" w:rsidP="00C0166D">
      <w:r>
        <w:t>Исполнительного комитета</w:t>
      </w:r>
    </w:p>
    <w:p w:rsidR="00B34079" w:rsidRDefault="00C0166D" w:rsidP="00C0166D">
      <w:pPr>
        <w:tabs>
          <w:tab w:val="left" w:pos="6015"/>
        </w:tabs>
      </w:pPr>
      <w:r>
        <w:t>Мамадышского муниципального района</w:t>
      </w:r>
      <w:r>
        <w:tab/>
      </w:r>
      <w:proofErr w:type="spellStart"/>
      <w:r>
        <w:t>И.Н.Габдрахманов</w:t>
      </w:r>
      <w:proofErr w:type="spellEnd"/>
    </w:p>
    <w:p w:rsidR="002B36EF" w:rsidRDefault="002B36EF" w:rsidP="00C0166D">
      <w:pPr>
        <w:tabs>
          <w:tab w:val="left" w:pos="6015"/>
        </w:tabs>
      </w:pPr>
    </w:p>
    <w:p w:rsidR="002B36EF" w:rsidRPr="00C0166D" w:rsidRDefault="002B36EF" w:rsidP="00C0166D">
      <w:pPr>
        <w:tabs>
          <w:tab w:val="left" w:pos="6015"/>
        </w:tabs>
      </w:pPr>
      <w:r>
        <w:t xml:space="preserve">                                    </w:t>
      </w:r>
    </w:p>
    <w:sectPr w:rsidR="002B36EF" w:rsidRPr="00C0166D" w:rsidSect="00B3407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322A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3A68F3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3E3E8A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BB54C2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F945456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CD3879"/>
    <w:multiLevelType w:val="hybridMultilevel"/>
    <w:tmpl w:val="11A0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473BC"/>
    <w:multiLevelType w:val="hybridMultilevel"/>
    <w:tmpl w:val="534872B6"/>
    <w:lvl w:ilvl="0" w:tplc="CFDE0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5C6BDB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2490986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8566A5"/>
    <w:multiLevelType w:val="hybridMultilevel"/>
    <w:tmpl w:val="D7905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41092"/>
    <w:multiLevelType w:val="hybridMultilevel"/>
    <w:tmpl w:val="EEF6E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72E1F"/>
    <w:multiLevelType w:val="hybridMultilevel"/>
    <w:tmpl w:val="C49C3D28"/>
    <w:lvl w:ilvl="0" w:tplc="C1B61D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407606"/>
    <w:multiLevelType w:val="hybridMultilevel"/>
    <w:tmpl w:val="11A0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7B3380"/>
    <w:multiLevelType w:val="hybridMultilevel"/>
    <w:tmpl w:val="5714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00FA6"/>
    <w:multiLevelType w:val="hybridMultilevel"/>
    <w:tmpl w:val="69986A5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08B65B0"/>
    <w:multiLevelType w:val="hybridMultilevel"/>
    <w:tmpl w:val="11A0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D1FDA"/>
    <w:multiLevelType w:val="hybridMultilevel"/>
    <w:tmpl w:val="A54E141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7">
    <w:nsid w:val="442B5B32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6ED45C2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0C5685D"/>
    <w:multiLevelType w:val="hybridMultilevel"/>
    <w:tmpl w:val="11A0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427E8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2B06388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2C460CD"/>
    <w:multiLevelType w:val="hybridMultilevel"/>
    <w:tmpl w:val="70B6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C21E5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42435C0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52D6AC5"/>
    <w:multiLevelType w:val="hybridMultilevel"/>
    <w:tmpl w:val="B5BA2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314DF"/>
    <w:multiLevelType w:val="hybridMultilevel"/>
    <w:tmpl w:val="A54E141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7">
    <w:nsid w:val="5DF1351D"/>
    <w:multiLevelType w:val="hybridMultilevel"/>
    <w:tmpl w:val="06D0C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FE5193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46B1CDF"/>
    <w:multiLevelType w:val="hybridMultilevel"/>
    <w:tmpl w:val="C49C3D28"/>
    <w:lvl w:ilvl="0" w:tplc="C1B61D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59647E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3E32807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6D4EEB"/>
    <w:multiLevelType w:val="hybridMultilevel"/>
    <w:tmpl w:val="A54E141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3">
    <w:nsid w:val="79F7568E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BD743CF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DB27AA7"/>
    <w:multiLevelType w:val="hybridMultilevel"/>
    <w:tmpl w:val="C49C3D28"/>
    <w:lvl w:ilvl="0" w:tplc="C1B61D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FDC670A"/>
    <w:multiLevelType w:val="hybridMultilevel"/>
    <w:tmpl w:val="129EA2B6"/>
    <w:lvl w:ilvl="0" w:tplc="9E9EBA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2"/>
  </w:num>
  <w:num w:numId="2">
    <w:abstractNumId w:val="16"/>
  </w:num>
  <w:num w:numId="3">
    <w:abstractNumId w:val="26"/>
  </w:num>
  <w:num w:numId="4">
    <w:abstractNumId w:val="19"/>
  </w:num>
  <w:num w:numId="5">
    <w:abstractNumId w:val="5"/>
  </w:num>
  <w:num w:numId="6">
    <w:abstractNumId w:val="22"/>
  </w:num>
  <w:num w:numId="7">
    <w:abstractNumId w:val="12"/>
  </w:num>
  <w:num w:numId="8">
    <w:abstractNumId w:val="15"/>
  </w:num>
  <w:num w:numId="9">
    <w:abstractNumId w:val="27"/>
  </w:num>
  <w:num w:numId="10">
    <w:abstractNumId w:val="6"/>
  </w:num>
  <w:num w:numId="11">
    <w:abstractNumId w:val="14"/>
  </w:num>
  <w:num w:numId="12">
    <w:abstractNumId w:val="9"/>
  </w:num>
  <w:num w:numId="13">
    <w:abstractNumId w:val="25"/>
  </w:num>
  <w:num w:numId="14">
    <w:abstractNumId w:val="10"/>
  </w:num>
  <w:num w:numId="15">
    <w:abstractNumId w:val="24"/>
  </w:num>
  <w:num w:numId="16">
    <w:abstractNumId w:val="20"/>
  </w:num>
  <w:num w:numId="17">
    <w:abstractNumId w:val="2"/>
  </w:num>
  <w:num w:numId="18">
    <w:abstractNumId w:val="23"/>
  </w:num>
  <w:num w:numId="19">
    <w:abstractNumId w:val="31"/>
  </w:num>
  <w:num w:numId="20">
    <w:abstractNumId w:val="0"/>
  </w:num>
  <w:num w:numId="21">
    <w:abstractNumId w:val="1"/>
  </w:num>
  <w:num w:numId="22">
    <w:abstractNumId w:val="4"/>
  </w:num>
  <w:num w:numId="23">
    <w:abstractNumId w:val="3"/>
  </w:num>
  <w:num w:numId="24">
    <w:abstractNumId w:val="33"/>
  </w:num>
  <w:num w:numId="25">
    <w:abstractNumId w:val="18"/>
  </w:num>
  <w:num w:numId="26">
    <w:abstractNumId w:val="21"/>
  </w:num>
  <w:num w:numId="27">
    <w:abstractNumId w:val="7"/>
  </w:num>
  <w:num w:numId="28">
    <w:abstractNumId w:val="30"/>
  </w:num>
  <w:num w:numId="29">
    <w:abstractNumId w:val="17"/>
  </w:num>
  <w:num w:numId="30">
    <w:abstractNumId w:val="34"/>
  </w:num>
  <w:num w:numId="31">
    <w:abstractNumId w:val="28"/>
  </w:num>
  <w:num w:numId="32">
    <w:abstractNumId w:val="8"/>
  </w:num>
  <w:num w:numId="33">
    <w:abstractNumId w:val="36"/>
  </w:num>
  <w:num w:numId="34">
    <w:abstractNumId w:val="11"/>
  </w:num>
  <w:num w:numId="35">
    <w:abstractNumId w:val="35"/>
  </w:num>
  <w:num w:numId="36">
    <w:abstractNumId w:val="29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A14"/>
    <w:rsid w:val="00060305"/>
    <w:rsid w:val="00065300"/>
    <w:rsid w:val="00093A8D"/>
    <w:rsid w:val="000C577E"/>
    <w:rsid w:val="000D066B"/>
    <w:rsid w:val="000E3714"/>
    <w:rsid w:val="00100EA1"/>
    <w:rsid w:val="00101A1C"/>
    <w:rsid w:val="00112CF9"/>
    <w:rsid w:val="00115E3E"/>
    <w:rsid w:val="001346BC"/>
    <w:rsid w:val="00152D20"/>
    <w:rsid w:val="00161640"/>
    <w:rsid w:val="00190598"/>
    <w:rsid w:val="001B1FD3"/>
    <w:rsid w:val="001F1688"/>
    <w:rsid w:val="00201E31"/>
    <w:rsid w:val="002416DE"/>
    <w:rsid w:val="00250F55"/>
    <w:rsid w:val="00261D84"/>
    <w:rsid w:val="00265D19"/>
    <w:rsid w:val="00274179"/>
    <w:rsid w:val="002B36EF"/>
    <w:rsid w:val="002D44B2"/>
    <w:rsid w:val="002F1134"/>
    <w:rsid w:val="002F58F0"/>
    <w:rsid w:val="00317D0F"/>
    <w:rsid w:val="00324D76"/>
    <w:rsid w:val="003579A7"/>
    <w:rsid w:val="0036053D"/>
    <w:rsid w:val="00377595"/>
    <w:rsid w:val="003A22A3"/>
    <w:rsid w:val="003A6595"/>
    <w:rsid w:val="003F031C"/>
    <w:rsid w:val="00400C12"/>
    <w:rsid w:val="00433719"/>
    <w:rsid w:val="00436F17"/>
    <w:rsid w:val="004B3D1F"/>
    <w:rsid w:val="004D4EB2"/>
    <w:rsid w:val="004D726F"/>
    <w:rsid w:val="004F6BA2"/>
    <w:rsid w:val="00500EE4"/>
    <w:rsid w:val="00515B54"/>
    <w:rsid w:val="00533F98"/>
    <w:rsid w:val="00573E77"/>
    <w:rsid w:val="005B109C"/>
    <w:rsid w:val="005D23AB"/>
    <w:rsid w:val="005F1861"/>
    <w:rsid w:val="005F4E99"/>
    <w:rsid w:val="005F5A17"/>
    <w:rsid w:val="00612CE7"/>
    <w:rsid w:val="00623B96"/>
    <w:rsid w:val="00642AE0"/>
    <w:rsid w:val="0066616F"/>
    <w:rsid w:val="0066678C"/>
    <w:rsid w:val="00675098"/>
    <w:rsid w:val="00697800"/>
    <w:rsid w:val="006C196B"/>
    <w:rsid w:val="006D6D13"/>
    <w:rsid w:val="0072569A"/>
    <w:rsid w:val="007544EA"/>
    <w:rsid w:val="00772761"/>
    <w:rsid w:val="00775EB5"/>
    <w:rsid w:val="007C3682"/>
    <w:rsid w:val="007E59B4"/>
    <w:rsid w:val="00844ABE"/>
    <w:rsid w:val="00847694"/>
    <w:rsid w:val="008648A6"/>
    <w:rsid w:val="008661C9"/>
    <w:rsid w:val="00883229"/>
    <w:rsid w:val="008A0188"/>
    <w:rsid w:val="008C3452"/>
    <w:rsid w:val="009159FD"/>
    <w:rsid w:val="00922880"/>
    <w:rsid w:val="0094315A"/>
    <w:rsid w:val="009447C0"/>
    <w:rsid w:val="0097465D"/>
    <w:rsid w:val="00995850"/>
    <w:rsid w:val="00996162"/>
    <w:rsid w:val="009B2391"/>
    <w:rsid w:val="009D304B"/>
    <w:rsid w:val="009D6E08"/>
    <w:rsid w:val="009F3A71"/>
    <w:rsid w:val="00A02A4A"/>
    <w:rsid w:val="00A4006D"/>
    <w:rsid w:val="00A42979"/>
    <w:rsid w:val="00A456F6"/>
    <w:rsid w:val="00A70B19"/>
    <w:rsid w:val="00A75645"/>
    <w:rsid w:val="00AC3389"/>
    <w:rsid w:val="00AF5154"/>
    <w:rsid w:val="00B169FA"/>
    <w:rsid w:val="00B34079"/>
    <w:rsid w:val="00B701BD"/>
    <w:rsid w:val="00B70E71"/>
    <w:rsid w:val="00B71FB3"/>
    <w:rsid w:val="00B95D9F"/>
    <w:rsid w:val="00BF6A14"/>
    <w:rsid w:val="00C0166D"/>
    <w:rsid w:val="00C03F98"/>
    <w:rsid w:val="00C07B6B"/>
    <w:rsid w:val="00C133F5"/>
    <w:rsid w:val="00C16348"/>
    <w:rsid w:val="00C43A53"/>
    <w:rsid w:val="00C750D7"/>
    <w:rsid w:val="00C95689"/>
    <w:rsid w:val="00CA58A8"/>
    <w:rsid w:val="00CB0458"/>
    <w:rsid w:val="00CD2CA0"/>
    <w:rsid w:val="00D337C0"/>
    <w:rsid w:val="00D421C6"/>
    <w:rsid w:val="00D44E64"/>
    <w:rsid w:val="00D8291B"/>
    <w:rsid w:val="00D919E4"/>
    <w:rsid w:val="00DC73F5"/>
    <w:rsid w:val="00E0193C"/>
    <w:rsid w:val="00E32F20"/>
    <w:rsid w:val="00E45C66"/>
    <w:rsid w:val="00E83A01"/>
    <w:rsid w:val="00E945C8"/>
    <w:rsid w:val="00EC7193"/>
    <w:rsid w:val="00EE53BE"/>
    <w:rsid w:val="00F2239C"/>
    <w:rsid w:val="00F26AA5"/>
    <w:rsid w:val="00F47F0F"/>
    <w:rsid w:val="00F72192"/>
    <w:rsid w:val="00F95EEF"/>
    <w:rsid w:val="00FB74CD"/>
    <w:rsid w:val="00FD034C"/>
    <w:rsid w:val="00FE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6A1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4337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6A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F6A1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6A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6A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37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"/>
    <w:basedOn w:val="a"/>
    <w:link w:val="a7"/>
    <w:rsid w:val="00433719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4337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33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337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adyshroo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/ru/mamadysh/mamadysh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amadyshroo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/ru/mamadysh/mamady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Я</cp:lastModifiedBy>
  <cp:revision>2</cp:revision>
  <cp:lastPrinted>2022-11-23T06:18:00Z</cp:lastPrinted>
  <dcterms:created xsi:type="dcterms:W3CDTF">2022-11-23T06:23:00Z</dcterms:created>
  <dcterms:modified xsi:type="dcterms:W3CDTF">2022-11-23T06:23:00Z</dcterms:modified>
</cp:coreProperties>
</file>